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13" w:rsidRPr="00864D42" w:rsidRDefault="00541613" w:rsidP="00875451">
      <w:pPr>
        <w:ind w:left="5760" w:firstLine="720"/>
        <w:rPr>
          <w:rFonts w:ascii="Cavolini" w:hAnsi="Cavolini" w:cs="Cavolini"/>
          <w:b/>
        </w:rPr>
      </w:pPr>
      <w:r w:rsidRPr="00864D42">
        <w:rPr>
          <w:rFonts w:ascii="Cavolini" w:hAnsi="Cavolini" w:cs="Cavolini"/>
          <w:b/>
        </w:rPr>
        <w:t xml:space="preserve">Reading groups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879"/>
        <w:gridCol w:w="2844"/>
        <w:gridCol w:w="2763"/>
        <w:gridCol w:w="3372"/>
        <w:gridCol w:w="3206"/>
      </w:tblGrid>
      <w:tr w:rsidR="00541613" w:rsidRPr="00541613" w:rsidTr="00875451">
        <w:trPr>
          <w:trHeight w:val="463"/>
        </w:trPr>
        <w:tc>
          <w:tcPr>
            <w:tcW w:w="2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  <w:t>Red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  <w:t>9:00-9:30</w:t>
            </w:r>
          </w:p>
        </w:tc>
        <w:tc>
          <w:tcPr>
            <w:tcW w:w="2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  <w:t>Orange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  <w:t>9:45-10:15</w:t>
            </w:r>
          </w:p>
        </w:tc>
        <w:tc>
          <w:tcPr>
            <w:tcW w:w="2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  <w:t>Green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  <w:t>10:30-11:00</w:t>
            </w:r>
          </w:p>
        </w:tc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  <w:t>Blue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  <w:t>11:30-12:00</w:t>
            </w:r>
          </w:p>
        </w:tc>
        <w:tc>
          <w:tcPr>
            <w:tcW w:w="3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  <w:t>Purple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  <w:t>12:00-12:15</w:t>
            </w:r>
          </w:p>
        </w:tc>
      </w:tr>
      <w:tr w:rsidR="00541613" w:rsidRPr="00541613" w:rsidTr="00875451">
        <w:trPr>
          <w:trHeight w:val="1609"/>
        </w:trPr>
        <w:tc>
          <w:tcPr>
            <w:tcW w:w="2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Joe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Stefan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Laila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Isabelle</w:t>
            </w:r>
          </w:p>
          <w:p w:rsidR="002C76EF" w:rsidRPr="00541613" w:rsidRDefault="002C76EF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Sara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</w:p>
        </w:tc>
        <w:tc>
          <w:tcPr>
            <w:tcW w:w="2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Ewan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Pippa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Emma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Lucy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Cohen</w:t>
            </w:r>
          </w:p>
        </w:tc>
        <w:tc>
          <w:tcPr>
            <w:tcW w:w="2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Ambre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Sean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Owen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Rhys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Toby</w:t>
            </w:r>
          </w:p>
        </w:tc>
        <w:tc>
          <w:tcPr>
            <w:tcW w:w="3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Nina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Vihaan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Matty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Ky Lam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proofErr w:type="spellStart"/>
            <w:r w:rsidRPr="00541613">
              <w:rPr>
                <w:rFonts w:ascii="Cavolini" w:eastAsia="Times New Roman" w:hAnsi="Cavolini" w:cs="Cavolini"/>
                <w:lang w:eastAsia="en-AU"/>
              </w:rPr>
              <w:t>Minthaka</w:t>
            </w:r>
            <w:proofErr w:type="spellEnd"/>
          </w:p>
        </w:tc>
        <w:tc>
          <w:tcPr>
            <w:tcW w:w="3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Anna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Grace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Avery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Henri</w:t>
            </w:r>
          </w:p>
        </w:tc>
      </w:tr>
    </w:tbl>
    <w:p w:rsidR="00541613" w:rsidRPr="00864D42" w:rsidRDefault="00541613" w:rsidP="002C76EF">
      <w:pPr>
        <w:jc w:val="center"/>
        <w:rPr>
          <w:rFonts w:ascii="Cavolini" w:hAnsi="Cavolini" w:cs="Cavolini"/>
        </w:rPr>
      </w:pPr>
    </w:p>
    <w:p w:rsidR="00541613" w:rsidRPr="00864D42" w:rsidRDefault="00541613" w:rsidP="002C76EF">
      <w:pPr>
        <w:jc w:val="center"/>
        <w:rPr>
          <w:rFonts w:ascii="Cavolini" w:hAnsi="Cavolini" w:cs="Cavolini"/>
          <w:b/>
        </w:rPr>
      </w:pPr>
      <w:r w:rsidRPr="00864D42">
        <w:rPr>
          <w:rFonts w:ascii="Cavolini" w:hAnsi="Cavolini" w:cs="Cavolini"/>
          <w:b/>
        </w:rPr>
        <w:t>Writing Groups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848"/>
        <w:gridCol w:w="2857"/>
        <w:gridCol w:w="2706"/>
        <w:gridCol w:w="3587"/>
        <w:gridCol w:w="3122"/>
      </w:tblGrid>
      <w:tr w:rsidR="002C76EF" w:rsidRPr="00541613" w:rsidTr="00875451">
        <w:trPr>
          <w:trHeight w:val="322"/>
        </w:trPr>
        <w:tc>
          <w:tcPr>
            <w:tcW w:w="28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  <w:t>Red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  <w:t>9:00-9:30</w:t>
            </w:r>
          </w:p>
        </w:tc>
        <w:tc>
          <w:tcPr>
            <w:tcW w:w="2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  <w:t>Orange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  <w:t>9:45-10:15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  <w:t>Green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  <w:t>10:30-11:00</w:t>
            </w:r>
          </w:p>
        </w:tc>
        <w:tc>
          <w:tcPr>
            <w:tcW w:w="3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  <w:t>Blue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  <w:t>11:30-12:00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  <w:t>Purple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  <w:t>12:00-12:15</w:t>
            </w:r>
          </w:p>
        </w:tc>
      </w:tr>
      <w:tr w:rsidR="002C76EF" w:rsidRPr="00541613" w:rsidTr="00875451">
        <w:trPr>
          <w:trHeight w:val="1574"/>
        </w:trPr>
        <w:tc>
          <w:tcPr>
            <w:tcW w:w="28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Joe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Stefan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Laila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Isabelle</w:t>
            </w:r>
          </w:p>
          <w:p w:rsidR="00541613" w:rsidRPr="00541613" w:rsidRDefault="002C76EF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Ewan</w:t>
            </w:r>
          </w:p>
        </w:tc>
        <w:tc>
          <w:tcPr>
            <w:tcW w:w="2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Pippa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Sara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Emma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Lucy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Cohen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Ambre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Sean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Owen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Rhys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Toby</w:t>
            </w:r>
          </w:p>
        </w:tc>
        <w:tc>
          <w:tcPr>
            <w:tcW w:w="3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Nina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Vihaan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Matty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Ky Lam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proofErr w:type="spellStart"/>
            <w:r w:rsidRPr="00541613">
              <w:rPr>
                <w:rFonts w:ascii="Cavolini" w:eastAsia="Times New Roman" w:hAnsi="Cavolini" w:cs="Cavolini"/>
                <w:lang w:eastAsia="en-AU"/>
              </w:rPr>
              <w:t>Minthaka</w:t>
            </w:r>
            <w:proofErr w:type="spellEnd"/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Anna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Grace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Avery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Henri</w:t>
            </w:r>
          </w:p>
        </w:tc>
      </w:tr>
    </w:tbl>
    <w:p w:rsidR="00875451" w:rsidRDefault="00875451" w:rsidP="00875451">
      <w:pPr>
        <w:ind w:left="5760" w:firstLine="720"/>
        <w:rPr>
          <w:rFonts w:ascii="Cavolini" w:hAnsi="Cavolini" w:cs="Cavolini"/>
          <w:b/>
        </w:rPr>
      </w:pPr>
    </w:p>
    <w:p w:rsidR="00541613" w:rsidRPr="00864D42" w:rsidRDefault="00541613" w:rsidP="00875451">
      <w:pPr>
        <w:ind w:left="5760" w:firstLine="720"/>
        <w:rPr>
          <w:rFonts w:ascii="Cavolini" w:hAnsi="Cavolini" w:cs="Cavolini"/>
          <w:b/>
        </w:rPr>
      </w:pPr>
      <w:bookmarkStart w:id="0" w:name="_GoBack"/>
      <w:bookmarkEnd w:id="0"/>
      <w:r w:rsidRPr="00864D42">
        <w:rPr>
          <w:rFonts w:ascii="Cavolini" w:hAnsi="Cavolini" w:cs="Cavolini"/>
          <w:b/>
        </w:rPr>
        <w:t>Maths groups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857"/>
        <w:gridCol w:w="2866"/>
        <w:gridCol w:w="2715"/>
        <w:gridCol w:w="3471"/>
        <w:gridCol w:w="3298"/>
      </w:tblGrid>
      <w:tr w:rsidR="00541613" w:rsidRPr="00541613" w:rsidTr="00875451">
        <w:trPr>
          <w:trHeight w:val="380"/>
        </w:trPr>
        <w:tc>
          <w:tcPr>
            <w:tcW w:w="2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  <w:t>Red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FF0000"/>
                <w:lang w:eastAsia="en-AU"/>
              </w:rPr>
              <w:t>9:00-9:30</w:t>
            </w:r>
          </w:p>
        </w:tc>
        <w:tc>
          <w:tcPr>
            <w:tcW w:w="28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  <w:t>Orange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ED7D31"/>
                <w:lang w:eastAsia="en-AU"/>
              </w:rPr>
              <w:t>9:45-10:15</w:t>
            </w:r>
          </w:p>
        </w:tc>
        <w:tc>
          <w:tcPr>
            <w:tcW w:w="2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  <w:t>Green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92D050"/>
                <w:lang w:eastAsia="en-AU"/>
              </w:rPr>
              <w:t>10:30-11:00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  <w:t>Blue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5B9BD5"/>
                <w:lang w:eastAsia="en-AU"/>
              </w:rPr>
              <w:t>11:30-12:00</w:t>
            </w:r>
          </w:p>
        </w:tc>
        <w:tc>
          <w:tcPr>
            <w:tcW w:w="3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  <w:t>Purple</w:t>
            </w:r>
          </w:p>
          <w:p w:rsidR="00875451" w:rsidRPr="00541613" w:rsidRDefault="00875451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</w:pPr>
            <w:r>
              <w:rPr>
                <w:rFonts w:ascii="Cavolini" w:eastAsia="Times New Roman" w:hAnsi="Cavolini" w:cs="Cavolini"/>
                <w:b/>
                <w:color w:val="7030A0"/>
                <w:lang w:eastAsia="en-AU"/>
              </w:rPr>
              <w:t>12:00-12:15</w:t>
            </w:r>
          </w:p>
        </w:tc>
      </w:tr>
      <w:tr w:rsidR="00541613" w:rsidRPr="00541613" w:rsidTr="00875451">
        <w:trPr>
          <w:trHeight w:val="1660"/>
        </w:trPr>
        <w:tc>
          <w:tcPr>
            <w:tcW w:w="2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Joe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Laila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Isabelle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Sara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Emma</w:t>
            </w:r>
          </w:p>
        </w:tc>
        <w:tc>
          <w:tcPr>
            <w:tcW w:w="28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Lucy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Ewan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Ambre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Stefan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Pipp</w:t>
            </w:r>
            <w:r w:rsidR="00CC5CE0" w:rsidRPr="00864D42">
              <w:rPr>
                <w:rFonts w:ascii="Cavolini" w:eastAsia="Times New Roman" w:hAnsi="Cavolini" w:cs="Cavolini"/>
                <w:lang w:eastAsia="en-AU"/>
              </w:rPr>
              <w:t>a</w:t>
            </w:r>
          </w:p>
        </w:tc>
        <w:tc>
          <w:tcPr>
            <w:tcW w:w="2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Sean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Owen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Rhys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Ky Lam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Cohen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Nina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Vihaan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Matty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proofErr w:type="spellStart"/>
            <w:r w:rsidRPr="00541613">
              <w:rPr>
                <w:rFonts w:ascii="Cavolini" w:eastAsia="Times New Roman" w:hAnsi="Cavolini" w:cs="Cavolini"/>
                <w:lang w:eastAsia="en-AU"/>
              </w:rPr>
              <w:t>Minthaka</w:t>
            </w:r>
            <w:proofErr w:type="spellEnd"/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Toby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</w:p>
        </w:tc>
        <w:tc>
          <w:tcPr>
            <w:tcW w:w="3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Anna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Grace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Avery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Henry</w:t>
            </w:r>
          </w:p>
          <w:p w:rsidR="00541613" w:rsidRPr="00541613" w:rsidRDefault="00541613" w:rsidP="002C76EF">
            <w:pPr>
              <w:spacing w:after="0" w:line="240" w:lineRule="auto"/>
              <w:jc w:val="center"/>
              <w:rPr>
                <w:rFonts w:ascii="Cavolini" w:eastAsia="Times New Roman" w:hAnsi="Cavolini" w:cs="Cavolini"/>
                <w:lang w:eastAsia="en-AU"/>
              </w:rPr>
            </w:pPr>
            <w:r w:rsidRPr="00541613">
              <w:rPr>
                <w:rFonts w:ascii="Cavolini" w:eastAsia="Times New Roman" w:hAnsi="Cavolini" w:cs="Cavolini"/>
                <w:lang w:eastAsia="en-AU"/>
              </w:rPr>
              <w:t>Henri</w:t>
            </w:r>
          </w:p>
        </w:tc>
      </w:tr>
    </w:tbl>
    <w:p w:rsidR="00541613" w:rsidRPr="00864D42" w:rsidRDefault="00541613" w:rsidP="00864D42"/>
    <w:sectPr w:rsidR="00541613" w:rsidRPr="00864D42" w:rsidSect="0054161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14" w:rsidRDefault="00F36D14" w:rsidP="002C76EF">
      <w:pPr>
        <w:spacing w:after="0" w:line="240" w:lineRule="auto"/>
      </w:pPr>
      <w:r>
        <w:separator/>
      </w:r>
    </w:p>
  </w:endnote>
  <w:endnote w:type="continuationSeparator" w:id="0">
    <w:p w:rsidR="00F36D14" w:rsidRDefault="00F36D14" w:rsidP="002C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14" w:rsidRDefault="00F36D14" w:rsidP="002C76EF">
      <w:pPr>
        <w:spacing w:after="0" w:line="240" w:lineRule="auto"/>
      </w:pPr>
      <w:r>
        <w:separator/>
      </w:r>
    </w:p>
  </w:footnote>
  <w:footnote w:type="continuationSeparator" w:id="0">
    <w:p w:rsidR="00F36D14" w:rsidRDefault="00F36D14" w:rsidP="002C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6EF" w:rsidRPr="002C76EF" w:rsidRDefault="002C76EF">
    <w:pPr>
      <w:pStyle w:val="Header"/>
      <w:rPr>
        <w:b/>
      </w:rPr>
    </w:pPr>
    <w:r w:rsidRPr="002C76EF">
      <w:rPr>
        <w:b/>
      </w:rPr>
      <w:t xml:space="preserve">3/4 E - Term 4 Groups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13"/>
    <w:rsid w:val="001B7896"/>
    <w:rsid w:val="002C76EF"/>
    <w:rsid w:val="00541613"/>
    <w:rsid w:val="00864D42"/>
    <w:rsid w:val="00875451"/>
    <w:rsid w:val="00A91143"/>
    <w:rsid w:val="00CC5CE0"/>
    <w:rsid w:val="00F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35B7"/>
  <w15:chartTrackingRefBased/>
  <w15:docId w15:val="{071748DE-6F98-4380-9648-63B2C46F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C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EF"/>
  </w:style>
  <w:style w:type="paragraph" w:styleId="Footer">
    <w:name w:val="footer"/>
    <w:basedOn w:val="Normal"/>
    <w:link w:val="FooterChar"/>
    <w:uiPriority w:val="99"/>
    <w:unhideWhenUsed/>
    <w:rsid w:val="002C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Lipoma, Stefania S</dc:creator>
  <cp:keywords/>
  <dc:description/>
  <cp:lastModifiedBy>Lipoma, Stefania S</cp:lastModifiedBy>
  <cp:revision>2</cp:revision>
  <dcterms:created xsi:type="dcterms:W3CDTF">2020-09-18T00:35:00Z</dcterms:created>
  <dcterms:modified xsi:type="dcterms:W3CDTF">2020-10-04T22:37:00Z</dcterms:modified>
</cp:coreProperties>
</file>